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81" w:rsidRPr="00F508D2" w:rsidRDefault="00F508D2" w:rsidP="00F508D2">
      <w:pPr>
        <w:jc w:val="center"/>
        <w:rPr>
          <w:rFonts w:cstheme="minorHAnsi"/>
          <w:b/>
          <w:sz w:val="48"/>
          <w:szCs w:val="48"/>
          <w:u w:val="single"/>
        </w:rPr>
      </w:pPr>
      <w:r w:rsidRPr="00F508D2">
        <w:rPr>
          <w:rFonts w:cstheme="minorHAnsi"/>
          <w:b/>
          <w:sz w:val="48"/>
          <w:szCs w:val="48"/>
          <w:u w:val="single"/>
        </w:rPr>
        <w:t xml:space="preserve">Point de vigilance pour la mise en place d’une séquence de </w:t>
      </w:r>
      <w:proofErr w:type="spellStart"/>
      <w:r w:rsidRPr="00F508D2">
        <w:rPr>
          <w:rFonts w:cstheme="minorHAnsi"/>
          <w:b/>
          <w:sz w:val="48"/>
          <w:szCs w:val="48"/>
          <w:u w:val="single"/>
        </w:rPr>
        <w:t>co</w:t>
      </w:r>
      <w:proofErr w:type="spellEnd"/>
      <w:r w:rsidRPr="00F508D2">
        <w:rPr>
          <w:rFonts w:cstheme="minorHAnsi"/>
          <w:b/>
          <w:sz w:val="48"/>
          <w:szCs w:val="48"/>
          <w:u w:val="single"/>
        </w:rPr>
        <w:t>-intervention</w:t>
      </w:r>
    </w:p>
    <w:p w:rsidR="00F508D2" w:rsidRDefault="00EC654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7AFD6E" wp14:editId="3F5933C9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171825" cy="659765"/>
                <wp:effectExtent l="0" t="0" r="28575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659765"/>
                          <a:chOff x="0" y="0"/>
                          <a:chExt cx="2790825" cy="659765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0" y="0"/>
                            <a:ext cx="2790825" cy="5715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85725"/>
                            <a:ext cx="22669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8D2" w:rsidRPr="008A2B72" w:rsidRDefault="00F508D2" w:rsidP="0067771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A2B72">
                                <w:rPr>
                                  <w:b/>
                                  <w:sz w:val="20"/>
                                  <w:szCs w:val="20"/>
                                </w:rPr>
                                <w:t>Situation professionnelle issue du RAP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AFD6E" id="Groupe 5" o:spid="_x0000_s1026" style="position:absolute;margin-left:0;margin-top:1.05pt;width:249.75pt;height:51.95pt;z-index:251663360;mso-position-horizontal:center;mso-position-horizontal-relative:margin;mso-width-relative:margin;mso-height-relative:margin" coordsize="27908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">
                <v:oval id="Ellipse 4" o:spid="_x0000_s1027" style="position:absolute;width:2790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" fillcolor="#00b0f0" strokecolor="#2f5496 [2408]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857;top:857;width:22670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" filled="f" stroked="f" strokeweight="1pt">
                  <v:textbox>
                    <w:txbxContent>
                      <w:p w:rsidR="00F508D2" w:rsidRPr="008A2B72" w:rsidRDefault="00F508D2" w:rsidP="0067771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A2B72">
                          <w:rPr>
                            <w:b/>
                            <w:sz w:val="20"/>
                            <w:szCs w:val="20"/>
                          </w:rPr>
                          <w:t>Situation professionnelle issue du RAP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08D2" w:rsidRDefault="00F508D2"/>
    <w:p w:rsidR="00F508D2" w:rsidRDefault="006B17D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5AD9C6" wp14:editId="44617957">
                <wp:simplePos x="0" y="0"/>
                <wp:positionH relativeFrom="margin">
                  <wp:posOffset>3309620</wp:posOffset>
                </wp:positionH>
                <wp:positionV relativeFrom="paragraph">
                  <wp:posOffset>165844</wp:posOffset>
                </wp:positionV>
                <wp:extent cx="3333750" cy="904875"/>
                <wp:effectExtent l="0" t="0" r="19050" b="2857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904875"/>
                          <a:chOff x="-1" y="0"/>
                          <a:chExt cx="3333751" cy="1019175"/>
                        </a:xfrm>
                      </wpg:grpSpPr>
                      <wps:wsp>
                        <wps:cNvPr id="7" name="Rectangle avec coins arrondis en diagonale 7"/>
                        <wps:cNvSpPr/>
                        <wps:spPr>
                          <a:xfrm>
                            <a:off x="9525" y="9525"/>
                            <a:ext cx="3324225" cy="1009650"/>
                          </a:xfrm>
                          <a:prstGeom prst="round2DiagRect">
                            <a:avLst/>
                          </a:prstGeom>
                          <a:solidFill>
                            <a:srgbClr val="66CCFF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3242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771B" w:rsidRPr="008A2B72" w:rsidRDefault="0067771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A2B72">
                                <w:rPr>
                                  <w:b/>
                                  <w:sz w:val="18"/>
                                  <w:szCs w:val="18"/>
                                </w:rPr>
                                <w:t>Identifier les risques professionnels pour les personnes et pour les biens.</w:t>
                              </w:r>
                            </w:p>
                            <w:p w:rsidR="0067771B" w:rsidRPr="008A2B72" w:rsidRDefault="0067771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A2B72">
                                <w:rPr>
                                  <w:b/>
                                  <w:sz w:val="18"/>
                                  <w:szCs w:val="18"/>
                                </w:rPr>
                                <w:t>Mettre en place des procédures en amont d’un usinage pour travailler en toute sécurité.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AD9C6" id="Groupe 8" o:spid="_x0000_s1029" style="position:absolute;margin-left:260.6pt;margin-top:13.05pt;width:262.5pt;height:71.25pt;z-index:251668480;mso-position-horizontal-relative:margin;mso-height-relative:margin" coordorigin="" coordsize="3333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">
                <v:shape id="Rectangle avec coins arrondis en diagonale 7" o:spid="_x0000_s1030" style="position:absolute;left:95;top:95;width:33242;height:10096;visibility:visible;mso-wrap-style:square;v-text-anchor:middle" coordsize="3324225,10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" path="m168278,l3324225,r,l3324225,841372v,92937,-75341,168278,-168278,168278l,1009650r,l,168278c,75341,75341,,168278,xe" fillcolor="#6cf" strokecolor="#1f4d78 [1604]" strokeweight="1.5pt">
                  <v:stroke joinstyle="miter"/>
                  <v:path arrowok="t" o:connecttype="custom" o:connectlocs="168278,0;3324225,0;3324225,0;3324225,841372;3155947,1009650;0,1009650;0,1009650;0,168278;168278,0" o:connectangles="0,0,0,0,0,0,0,0,0"/>
                </v:shape>
                <v:shape id="_x0000_s1031" type="#_x0000_t202" style="position:absolute;width:3324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7771B" w:rsidRPr="008A2B72" w:rsidRDefault="0067771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A2B72">
                          <w:rPr>
                            <w:b/>
                            <w:sz w:val="18"/>
                            <w:szCs w:val="18"/>
                          </w:rPr>
                          <w:t>Identifier les risques professionnels pour les personnes et pour les biens.</w:t>
                        </w:r>
                      </w:p>
                      <w:p w:rsidR="0067771B" w:rsidRPr="008A2B72" w:rsidRDefault="0067771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A2B72">
                          <w:rPr>
                            <w:b/>
                            <w:sz w:val="18"/>
                            <w:szCs w:val="18"/>
                          </w:rPr>
                          <w:t>Mettre en place des procédures en amont d’un usinage pour travailler en toute sécurité.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1032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F17156" wp14:editId="4395BE2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971800" cy="1021715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021715"/>
                          <a:chOff x="0" y="0"/>
                          <a:chExt cx="2790825" cy="659765"/>
                        </a:xfrm>
                      </wpg:grpSpPr>
                      <wps:wsp>
                        <wps:cNvPr id="10" name="Ellipse 10"/>
                        <wps:cNvSpPr/>
                        <wps:spPr>
                          <a:xfrm>
                            <a:off x="0" y="0"/>
                            <a:ext cx="2790825" cy="5715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85725"/>
                            <a:ext cx="2266950" cy="5740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C654A" w:rsidRPr="008A2B72" w:rsidRDefault="00EC654A" w:rsidP="00EC65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A2B72">
                                <w:rPr>
                                  <w:b/>
                                  <w:sz w:val="20"/>
                                  <w:szCs w:val="20"/>
                                </w:rPr>
                                <w:t>Objectif d’apprentissage</w:t>
                              </w:r>
                            </w:p>
                            <w:p w:rsidR="00EC654A" w:rsidRPr="008A2B72" w:rsidRDefault="00EC654A" w:rsidP="00EC65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A2B72">
                                <w:rPr>
                                  <w:b/>
                                  <w:sz w:val="20"/>
                                  <w:szCs w:val="20"/>
                                </w:rPr>
                                <w:t>Compétences visées – limité en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F17156" id="Groupe 9" o:spid="_x0000_s1032" style="position:absolute;margin-left:182.8pt;margin-top:.85pt;width:234pt;height:80.45pt;z-index:251670528;mso-position-horizontal:right;mso-position-horizontal-relative:margin;mso-width-relative:margin;mso-height-relative:margin" coordsize="27908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">
                <v:oval id="Ellipse 10" o:spid="_x0000_s1033" style="position:absolute;width:2790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" fillcolor="#538135 [2409]" stroked="f" strokeweight="1.5pt">
                  <v:stroke joinstyle="miter"/>
                </v:oval>
                <v:shape id="Zone de texte 11" o:spid="_x0000_s1034" type="#_x0000_t202" style="position:absolute;left:2857;top:857;width:22670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" filled="f" stroked="f" strokeweight="1pt">
                  <v:textbox>
                    <w:txbxContent>
                      <w:p w:rsidR="00EC654A" w:rsidRPr="008A2B72" w:rsidRDefault="00EC654A" w:rsidP="00EC65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A2B72">
                          <w:rPr>
                            <w:b/>
                            <w:sz w:val="20"/>
                            <w:szCs w:val="20"/>
                          </w:rPr>
                          <w:t>Objectif d’apprentissage</w:t>
                        </w:r>
                      </w:p>
                      <w:p w:rsidR="00EC654A" w:rsidRPr="008A2B72" w:rsidRDefault="00EC654A" w:rsidP="00EC65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A2B72">
                          <w:rPr>
                            <w:b/>
                            <w:sz w:val="20"/>
                            <w:szCs w:val="20"/>
                          </w:rPr>
                          <w:t>Compétences visées – limité en nombre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08D2" w:rsidRDefault="0071556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DF5048D" wp14:editId="7BBC7713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3171825" cy="610235"/>
                <wp:effectExtent l="0" t="0" r="28575" b="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610235"/>
                          <a:chOff x="0" y="0"/>
                          <a:chExt cx="2790825" cy="610476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37" name="Ellipse 37"/>
                        <wps:cNvSpPr/>
                        <wps:spPr>
                          <a:xfrm>
                            <a:off x="0" y="0"/>
                            <a:ext cx="2790825" cy="571500"/>
                          </a:xfrm>
                          <a:prstGeom prst="ellipse">
                            <a:avLst/>
                          </a:prstGeom>
                          <a:grpFill/>
                          <a:ln w="1905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36436"/>
                            <a:ext cx="2266950" cy="5740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10323" w:rsidRDefault="00810323" w:rsidP="0081032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Evaluations ? Types ? Formes ?</w:t>
                              </w:r>
                            </w:p>
                            <w:p w:rsidR="00810323" w:rsidRPr="008A2B72" w:rsidRDefault="00810323" w:rsidP="0081032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Moments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5048D" id="Groupe 36" o:spid="_x0000_s1035" style="position:absolute;margin-left:0;margin-top:19.8pt;width:249.75pt;height:48.05pt;z-index:251688960;mso-position-horizontal:left;mso-position-horizontal-relative:margin;mso-width-relative:margin;mso-height-relative:margin" coordsize="27908,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">
                <v:oval id="Ellipse 37" o:spid="_x0000_s1036" style="position:absolute;width:2790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" filled="f" strokecolor="#7f7f7f [1612]" strokeweight="1.5pt">
                  <v:stroke joinstyle="miter"/>
                </v:oval>
                <v:shape id="Zone de texte 38" o:spid="_x0000_s1037" type="#_x0000_t202" style="position:absolute;left:2857;top:364;width:22670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" filled="f" stroked="f" strokeweight="1pt">
                  <v:textbox>
                    <w:txbxContent>
                      <w:p w:rsidR="00810323" w:rsidRDefault="00810323" w:rsidP="0081032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Evaluations ? Types ? Formes ?</w:t>
                        </w:r>
                      </w:p>
                      <w:p w:rsidR="00810323" w:rsidRPr="008A2B72" w:rsidRDefault="00810323" w:rsidP="0081032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Moments 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08D2" w:rsidRDefault="00F508D2"/>
    <w:p w:rsidR="00F508D2" w:rsidRDefault="0081032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5B130A" wp14:editId="3DF631B6">
                <wp:simplePos x="0" y="0"/>
                <wp:positionH relativeFrom="margin">
                  <wp:posOffset>7200265</wp:posOffset>
                </wp:positionH>
                <wp:positionV relativeFrom="paragraph">
                  <wp:posOffset>135255</wp:posOffset>
                </wp:positionV>
                <wp:extent cx="2800350" cy="1238250"/>
                <wp:effectExtent l="0" t="0" r="19050" b="1905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238250"/>
                          <a:chOff x="-1" y="0"/>
                          <a:chExt cx="3333751" cy="1019175"/>
                        </a:xfrm>
                        <a:noFill/>
                      </wpg:grpSpPr>
                      <wps:wsp>
                        <wps:cNvPr id="13" name="Rectangle avec coins arrondis en diagonale 13"/>
                        <wps:cNvSpPr/>
                        <wps:spPr>
                          <a:xfrm>
                            <a:off x="9525" y="9525"/>
                            <a:ext cx="3324225" cy="1009650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905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324225" cy="9906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B72" w:rsidRPr="008A2B72" w:rsidRDefault="00EC654A" w:rsidP="00EC654A">
                              <w:pPr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A2B72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EP </w:t>
                              </w:r>
                            </w:p>
                            <w:p w:rsidR="00EC654A" w:rsidRPr="008A2B72" w:rsidRDefault="00EC654A" w:rsidP="00EC654A">
                              <w:pPr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A2B72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C 4.1. : Contribuer à assurer la sécurité et la fiabilité de fonctionnement d’un système de production.</w:t>
                              </w:r>
                              <w:r w:rsidRPr="008A2B72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 xml:space="preserve"> Contribuer à assurer la sécurité des personnes, des biens et de l’environnement : « proposer des solutions », transmettre l’information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B130A" id="Groupe 12" o:spid="_x0000_s1038" style="position:absolute;margin-left:566.95pt;margin-top:10.65pt;width:220.5pt;height:97.5pt;z-index:251672576;mso-position-horizontal-relative:margin;mso-width-relative:margin;mso-height-relative:margin" coordorigin="" coordsize="3333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">
                <v:shape id="Rectangle avec coins arrondis en diagonale 13" o:spid="_x0000_s1039" style="position:absolute;left:95;top:95;width:33242;height:10096;visibility:visible;mso-wrap-style:square;v-text-anchor:middle" coordsize="3324225,10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" path="m168278,l3324225,r,l3324225,841372v,92937,-75341,168278,-168278,168278l,1009650r,l,168278c,75341,75341,,168278,xe" fillcolor="#a8d08d [1945]" strokecolor="#538135 [2409]" strokeweight="1.5pt">
                  <v:stroke joinstyle="miter"/>
                  <v:path arrowok="t" o:connecttype="custom" o:connectlocs="168278,0;3324225,0;3324225,0;3324225,841372;3155947,1009650;0,1009650;0,1009650;0,168278;168278,0" o:connectangles="0,0,0,0,0,0,0,0,0"/>
                </v:shape>
                <v:shape id="_x0000_s1040" type="#_x0000_t202" style="position:absolute;width:3324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8A2B72" w:rsidRPr="008A2B72" w:rsidRDefault="00EC654A" w:rsidP="00EC654A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8A2B7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EP </w:t>
                        </w:r>
                      </w:p>
                      <w:p w:rsidR="00EC654A" w:rsidRPr="008A2B72" w:rsidRDefault="00EC654A" w:rsidP="00EC654A">
                        <w:pPr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  <w:r w:rsidRPr="008A2B72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C 4.1. : Contribuer à assurer la sécurité et la fiabilité de fonctionnement d’un système de production.</w:t>
                        </w:r>
                        <w:r w:rsidRPr="008A2B72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 xml:space="preserve"> Contribuer à assurer la sécurité des personnes, des biens et de l’environnement : « proposer des solutions », transmettre l’information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08D2" w:rsidRDefault="00C1232E"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6D24E10A" wp14:editId="3ADA387E">
            <wp:simplePos x="0" y="0"/>
            <wp:positionH relativeFrom="column">
              <wp:posOffset>5955030</wp:posOffset>
            </wp:positionH>
            <wp:positionV relativeFrom="paragraph">
              <wp:posOffset>230823</wp:posOffset>
            </wp:positionV>
            <wp:extent cx="749935" cy="1762125"/>
            <wp:effectExtent l="0" t="0" r="0" b="952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993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2BB556" wp14:editId="72D87A68">
                <wp:simplePos x="0" y="0"/>
                <wp:positionH relativeFrom="column">
                  <wp:posOffset>3383280</wp:posOffset>
                </wp:positionH>
                <wp:positionV relativeFrom="paragraph">
                  <wp:posOffset>204470</wp:posOffset>
                </wp:positionV>
                <wp:extent cx="731520" cy="1762125"/>
                <wp:effectExtent l="0" t="0" r="30480" b="28575"/>
                <wp:wrapNone/>
                <wp:docPr id="42" name="Flèche courbée vers la droi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1520" cy="1762125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735D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42" o:spid="_x0000_s1026" type="#_x0000_t102" style="position:absolute;margin-left:266.4pt;margin-top:16.1pt;width:57.6pt;height:138.7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" adj="17117,20479,16200" fillcolor="red" strokecolor="black [3213]" strokeweight="1pt"/>
            </w:pict>
          </mc:Fallback>
        </mc:AlternateContent>
      </w:r>
      <w:r w:rsidR="0081032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5DCE3A2" wp14:editId="3615C7CC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3105150" cy="1000125"/>
                <wp:effectExtent l="0" t="0" r="19050" b="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000125"/>
                          <a:chOff x="9525" y="9525"/>
                          <a:chExt cx="3324225" cy="1127716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40" name="Rectangle avec coins arrondis en diagonale 40"/>
                        <wps:cNvSpPr/>
                        <wps:spPr>
                          <a:xfrm>
                            <a:off x="9525" y="9525"/>
                            <a:ext cx="3324225" cy="1009650"/>
                          </a:xfrm>
                          <a:prstGeom prst="round2DiagRect">
                            <a:avLst/>
                          </a:prstGeom>
                          <a:grpFill/>
                          <a:ln w="1905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46641"/>
                            <a:ext cx="33242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323" w:rsidRPr="008A2B72" w:rsidRDefault="00810323" w:rsidP="0081032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L’évaluation prendra en compte la capacité de l’élève à mettre en place des procédures en amont d’un usinage, à transmettre l’information en cas de risque potentiel et à proposer des solutions.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CE3A2" id="Groupe 39" o:spid="_x0000_s1041" style="position:absolute;margin-left:0;margin-top:8.6pt;width:244.5pt;height:78.75pt;z-index:251691008;mso-position-horizontal:left;mso-position-horizontal-relative:margin;mso-width-relative:margin;mso-height-relative:margin" coordorigin="95,95" coordsize="33242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">
                <v:shape id="Rectangle avec coins arrondis en diagonale 40" o:spid="_x0000_s1042" style="position:absolute;left:95;top:95;width:33242;height:10096;visibility:visible;mso-wrap-style:square;v-text-anchor:middle" coordsize="3324225,10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" path="m168278,l3324225,r,l3324225,841372v,92937,-75341,168278,-168278,168278l,1009650r,l,168278c,75341,75341,,168278,xe" filled="f" strokecolor="#7f7f7f [1612]" strokeweight="1.5pt">
                  <v:stroke joinstyle="miter"/>
                  <v:path arrowok="t" o:connecttype="custom" o:connectlocs="168278,0;3324225,0;3324225,0;3324225,841372;3155947,1009650;0,1009650;0,1009650;0,168278;168278,0" o:connectangles="0,0,0,0,0,0,0,0,0"/>
                </v:shape>
                <v:shape id="_x0000_s1043" type="#_x0000_t202" style="position:absolute;left:95;top:1466;width:3324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810323" w:rsidRPr="008A2B72" w:rsidRDefault="00810323" w:rsidP="0081032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L’évaluation prendra en compte la capacité de l’élève à mettre en place des procédures en amont d’un usinage, à transmettre l’information en cas de risque potentiel et à proposer des solutions.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08D2" w:rsidRDefault="006B17DA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B64872B" wp14:editId="7AA24633">
                <wp:simplePos x="0" y="0"/>
                <wp:positionH relativeFrom="margin">
                  <wp:align>center</wp:align>
                </wp:positionH>
                <wp:positionV relativeFrom="paragraph">
                  <wp:posOffset>1940319</wp:posOffset>
                </wp:positionV>
                <wp:extent cx="2943225" cy="828675"/>
                <wp:effectExtent l="0" t="0" r="28575" b="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828675"/>
                          <a:chOff x="0" y="0"/>
                          <a:chExt cx="2790825" cy="659765"/>
                        </a:xfrm>
                        <a:solidFill>
                          <a:srgbClr val="7483B4"/>
                        </a:solidFill>
                      </wpg:grpSpPr>
                      <wps:wsp>
                        <wps:cNvPr id="25" name="Ellipse 25"/>
                        <wps:cNvSpPr/>
                        <wps:spPr>
                          <a:xfrm>
                            <a:off x="0" y="0"/>
                            <a:ext cx="2790825" cy="571500"/>
                          </a:xfrm>
                          <a:prstGeom prst="ellipse">
                            <a:avLst/>
                          </a:prstGeom>
                          <a:grpFill/>
                          <a:ln w="1905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85725"/>
                            <a:ext cx="2266950" cy="5740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C529B" w:rsidRPr="008A2B72" w:rsidRDefault="001C529B" w:rsidP="001C529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Contextualisation, scénarisation du projet à l’attention des élèves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4872B" id="Groupe 24" o:spid="_x0000_s1044" style="position:absolute;margin-left:0;margin-top:152.8pt;width:231.75pt;height:65.25pt;z-index:251680768;mso-position-horizontal:center;mso-position-horizontal-relative:margin;mso-width-relative:margin;mso-height-relative:margin" coordsize="27908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">
                <v:oval id="Ellipse 25" o:spid="_x0000_s1045" style="position:absolute;width:2790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" filled="f" strokecolor="#323e4f [2415]" strokeweight="1.5pt">
                  <v:stroke joinstyle="miter"/>
                </v:oval>
                <v:shape id="Zone de texte 26" o:spid="_x0000_s1046" type="#_x0000_t202" style="position:absolute;left:2857;top:857;width:22670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" filled="f" stroked="f" strokeweight="1pt">
                  <v:textbox>
                    <w:txbxContent>
                      <w:p w:rsidR="001C529B" w:rsidRPr="008A2B72" w:rsidRDefault="001C529B" w:rsidP="001C529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Contextualisation, scénarisation du projet à l’attention des élèves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556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3345BF6" wp14:editId="6AB8C65B">
                <wp:simplePos x="0" y="0"/>
                <wp:positionH relativeFrom="margin">
                  <wp:align>left</wp:align>
                </wp:positionH>
                <wp:positionV relativeFrom="paragraph">
                  <wp:posOffset>1485900</wp:posOffset>
                </wp:positionV>
                <wp:extent cx="2943225" cy="828675"/>
                <wp:effectExtent l="0" t="0" r="28575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828675"/>
                          <a:chOff x="0" y="0"/>
                          <a:chExt cx="2790825" cy="659765"/>
                        </a:xfrm>
                        <a:solidFill>
                          <a:srgbClr val="BE5F34"/>
                        </a:solidFill>
                      </wpg:grpSpPr>
                      <wps:wsp>
                        <wps:cNvPr id="31" name="Ellipse 31"/>
                        <wps:cNvSpPr/>
                        <wps:spPr>
                          <a:xfrm>
                            <a:off x="0" y="0"/>
                            <a:ext cx="2790825" cy="571500"/>
                          </a:xfrm>
                          <a:prstGeom prst="ellipse">
                            <a:avLst/>
                          </a:prstGeom>
                          <a:grpFill/>
                          <a:ln w="19050" cap="flat" cmpd="sng" algn="ctr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85725"/>
                            <a:ext cx="2266950" cy="5740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37D04" w:rsidRPr="008A2B72" w:rsidRDefault="00E37D04" w:rsidP="00E37D0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Déroulé pédagogique </w:t>
                              </w:r>
                              <w:r w:rsidR="00810323">
                                <w:rPr>
                                  <w:b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Différenciation</w:t>
                              </w:r>
                              <w:r w:rsidR="0081032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des moments, des types d’intervention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45BF6" id="Groupe 30" o:spid="_x0000_s1047" style="position:absolute;margin-left:0;margin-top:117pt;width:231.75pt;height:65.25pt;z-index:251684864;mso-position-horizontal:left;mso-position-horizontal-relative:margin;mso-width-relative:margin;mso-height-relative:margin" coordsize="27908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">
                <v:oval id="Ellipse 31" o:spid="_x0000_s1048" style="position:absolute;width:2790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" filled="f" strokecolor="#823b0b [1605]" strokeweight="1.5pt">
                  <v:stroke joinstyle="miter"/>
                </v:oval>
                <v:shape id="Zone de texte 32" o:spid="_x0000_s1049" type="#_x0000_t202" style="position:absolute;left:2857;top:857;width:22670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" filled="f" stroked="f" strokeweight="1pt">
                  <v:textbox>
                    <w:txbxContent>
                      <w:p w:rsidR="00E37D04" w:rsidRPr="008A2B72" w:rsidRDefault="00E37D04" w:rsidP="00E37D0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Déroulé pédagogique </w:t>
                        </w:r>
                        <w:r w:rsidR="00810323">
                          <w:rPr>
                            <w:b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Différenciation</w:t>
                        </w:r>
                        <w:r w:rsidR="00810323">
                          <w:rPr>
                            <w:b/>
                            <w:sz w:val="20"/>
                            <w:szCs w:val="20"/>
                          </w:rPr>
                          <w:t xml:space="preserve"> des moments, des types d’intervention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556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D9E70AB" wp14:editId="52552145">
                <wp:simplePos x="0" y="0"/>
                <wp:positionH relativeFrom="margin">
                  <wp:align>left</wp:align>
                </wp:positionH>
                <wp:positionV relativeFrom="paragraph">
                  <wp:posOffset>2319020</wp:posOffset>
                </wp:positionV>
                <wp:extent cx="2705100" cy="904875"/>
                <wp:effectExtent l="0" t="0" r="19050" b="28575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904875"/>
                          <a:chOff x="-1" y="0"/>
                          <a:chExt cx="3333751" cy="1019175"/>
                        </a:xfrm>
                        <a:solidFill>
                          <a:srgbClr val="E59A47">
                            <a:alpha val="85098"/>
                          </a:srgbClr>
                        </a:solidFill>
                      </wpg:grpSpPr>
                      <wps:wsp>
                        <wps:cNvPr id="34" name="Rectangle avec coins arrondis en diagonale 34"/>
                        <wps:cNvSpPr/>
                        <wps:spPr>
                          <a:xfrm>
                            <a:off x="9525" y="9525"/>
                            <a:ext cx="3324225" cy="1009650"/>
                          </a:xfrm>
                          <a:prstGeom prst="round2DiagRect">
                            <a:avLst/>
                          </a:prstGeom>
                          <a:grp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3242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323" w:rsidRDefault="00810323" w:rsidP="0081032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Nombre d’heures nécessaires : 3h</w:t>
                              </w:r>
                            </w:p>
                            <w:p w:rsidR="00810323" w:rsidRDefault="00810323" w:rsidP="0081032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Nombre de semaines : 3</w:t>
                              </w:r>
                            </w:p>
                            <w:p w:rsidR="00810323" w:rsidRPr="008A2B72" w:rsidRDefault="00810323" w:rsidP="0081032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Période de l’année : Septembre / Octobre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E70AB" id="Groupe 33" o:spid="_x0000_s1050" style="position:absolute;margin-left:0;margin-top:182.6pt;width:213pt;height:71.25pt;z-index:251686912;mso-position-horizontal:left;mso-position-horizontal-relative:margin;mso-width-relative:margin;mso-height-relative:margin" coordorigin="" coordsize="3333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">
                <v:shape id="Rectangle avec coins arrondis en diagonale 34" o:spid="_x0000_s1051" style="position:absolute;left:95;top:95;width:33242;height:10096;visibility:visible;mso-wrap-style:square;v-text-anchor:middle" coordsize="3324225,10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" path="m168278,l3324225,r,l3324225,841372v,92937,-75341,168278,-168278,168278l,1009650r,l,168278c,75341,75341,,168278,xe" filled="f" strokecolor="#c00000" strokeweight="1.5pt">
                  <v:stroke joinstyle="miter"/>
                  <v:path arrowok="t" o:connecttype="custom" o:connectlocs="168278,0;3324225,0;3324225,0;3324225,841372;3155947,1009650;0,1009650;0,1009650;0,168278;168278,0" o:connectangles="0,0,0,0,0,0,0,0,0"/>
                </v:shape>
                <v:shape id="_x0000_s1052" type="#_x0000_t202" style="position:absolute;width:3324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810323" w:rsidRDefault="00810323" w:rsidP="0081032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Nombre d’heures nécessaires : 3h</w:t>
                        </w:r>
                      </w:p>
                      <w:p w:rsidR="00810323" w:rsidRDefault="00810323" w:rsidP="0081032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Nombre de semaines : 3</w:t>
                        </w:r>
                      </w:p>
                      <w:p w:rsidR="00810323" w:rsidRPr="008A2B72" w:rsidRDefault="00810323" w:rsidP="0081032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Période de l’année : Septembre / Octobre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1032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EA230B" wp14:editId="7F4F21B4">
                <wp:simplePos x="0" y="0"/>
                <wp:positionH relativeFrom="margin">
                  <wp:align>right</wp:align>
                </wp:positionH>
                <wp:positionV relativeFrom="paragraph">
                  <wp:posOffset>3328670</wp:posOffset>
                </wp:positionV>
                <wp:extent cx="2552700" cy="753988"/>
                <wp:effectExtent l="0" t="0" r="19050" b="825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753988"/>
                          <a:chOff x="-11340" y="9525"/>
                          <a:chExt cx="3345090" cy="1061536"/>
                        </a:xfrm>
                        <a:noFill/>
                      </wpg:grpSpPr>
                      <wps:wsp>
                        <wps:cNvPr id="22" name="Rectangle avec coins arrondis en diagonale 22"/>
                        <wps:cNvSpPr/>
                        <wps:spPr>
                          <a:xfrm>
                            <a:off x="9525" y="9525"/>
                            <a:ext cx="3324225" cy="1009650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 cap="flat" cmpd="sng" algn="ctr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340" y="80461"/>
                            <a:ext cx="3324225" cy="9906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B72" w:rsidRPr="008A2B72" w:rsidRDefault="008A2B72" w:rsidP="008A2B72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A2B72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E.P.I.</w:t>
                              </w:r>
                            </w:p>
                            <w:p w:rsidR="008A2B72" w:rsidRPr="008A2B72" w:rsidRDefault="008A2B72" w:rsidP="008A2B72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A2B72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Matériel d’expérimentation en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A230B" id="Groupe 21" o:spid="_x0000_s1053" style="position:absolute;margin-left:149.8pt;margin-top:262.1pt;width:201pt;height:59.35pt;z-index:251678720;mso-position-horizontal:right;mso-position-horizontal-relative:margin;mso-width-relative:margin;mso-height-relative:margin" coordorigin="-113,95" coordsize="33450,1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">
                <v:shape id="Rectangle avec coins arrondis en diagonale 22" o:spid="_x0000_s1054" style="position:absolute;left:95;top:95;width:33242;height:10096;visibility:visible;mso-wrap-style:square;v-text-anchor:middle" coordsize="3324225,10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" path="m168278,l3324225,r,l3324225,841372v,92937,-75341,168278,-168278,168278l,1009650r,l,168278c,75341,75341,,168278,xe" fillcolor="#ffe599 [1303]" strokecolor="#bf8f00 [2407]" strokeweight="1.5pt">
                  <v:stroke joinstyle="miter"/>
                  <v:path arrowok="t" o:connecttype="custom" o:connectlocs="168278,0;3324225,0;3324225,0;3324225,841372;3155947,1009650;0,1009650;0,1009650;0,168278;168278,0" o:connectangles="0,0,0,0,0,0,0,0,0"/>
                </v:shape>
                <v:shape id="_x0000_s1055" type="#_x0000_t202" style="position:absolute;left:-113;top:804;width:33241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8A2B72" w:rsidRPr="008A2B72" w:rsidRDefault="008A2B72" w:rsidP="008A2B72">
                        <w:pPr>
                          <w:jc w:val="center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  <w:r w:rsidRPr="008A2B72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E.P.I.</w:t>
                        </w:r>
                      </w:p>
                      <w:p w:rsidR="008A2B72" w:rsidRPr="008A2B72" w:rsidRDefault="008A2B72" w:rsidP="008A2B72">
                        <w:pPr>
                          <w:jc w:val="center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  <w:r w:rsidRPr="008A2B72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Matériel d’expérimentation en sciences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1032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CCE5E3" wp14:editId="649BF3BA">
                <wp:simplePos x="0" y="0"/>
                <wp:positionH relativeFrom="margin">
                  <wp:align>right</wp:align>
                </wp:positionH>
                <wp:positionV relativeFrom="paragraph">
                  <wp:posOffset>2509520</wp:posOffset>
                </wp:positionV>
                <wp:extent cx="2657475" cy="800100"/>
                <wp:effectExtent l="0" t="0" r="28575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800100"/>
                          <a:chOff x="0" y="0"/>
                          <a:chExt cx="2790825" cy="659765"/>
                        </a:xfrm>
                      </wpg:grpSpPr>
                      <wps:wsp>
                        <wps:cNvPr id="19" name="Ellipse 19"/>
                        <wps:cNvSpPr/>
                        <wps:spPr>
                          <a:xfrm>
                            <a:off x="0" y="0"/>
                            <a:ext cx="2790825" cy="571500"/>
                          </a:xfrm>
                          <a:prstGeom prst="ellipse">
                            <a:avLst/>
                          </a:prstGeom>
                          <a:solidFill>
                            <a:srgbClr val="CC9900"/>
                          </a:solidFill>
                          <a:ln w="19050" cap="flat" cmpd="sng" algn="ctr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85725"/>
                            <a:ext cx="2266950" cy="5740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A2B72" w:rsidRPr="008A2B72" w:rsidRDefault="008A2B72" w:rsidP="008A2B7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A2B72">
                                <w:rPr>
                                  <w:b/>
                                  <w:sz w:val="20"/>
                                  <w:szCs w:val="20"/>
                                </w:rPr>
                                <w:t>Aides autres que l’enseignant ?</w:t>
                              </w:r>
                            </w:p>
                            <w:p w:rsidR="008A2B72" w:rsidRPr="008A2B72" w:rsidRDefault="008A2B72" w:rsidP="008A2B7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A2B72">
                                <w:rPr>
                                  <w:b/>
                                  <w:sz w:val="20"/>
                                  <w:szCs w:val="20"/>
                                </w:rPr>
                                <w:t>TICE, documents, besoin matériel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CCE5E3" id="Groupe 18" o:spid="_x0000_s1056" style="position:absolute;margin-left:158.05pt;margin-top:197.6pt;width:209.25pt;height:63pt;z-index:251676672;mso-position-horizontal:right;mso-position-horizontal-relative:margin;mso-width-relative:margin;mso-height-relative:margin" coordsize="27908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">
                <v:oval id="Ellipse 19" o:spid="_x0000_s1057" style="position:absolute;width:2790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" fillcolor="#c90" strokecolor="#7f5f00 [1607]" strokeweight="1.5pt">
                  <v:stroke joinstyle="miter"/>
                </v:oval>
                <v:shape id="Zone de texte 20" o:spid="_x0000_s1058" type="#_x0000_t202" style="position:absolute;left:2857;top:857;width:22670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" filled="f" stroked="f" strokeweight="1pt">
                  <v:textbox>
                    <w:txbxContent>
                      <w:p w:rsidR="008A2B72" w:rsidRPr="008A2B72" w:rsidRDefault="008A2B72" w:rsidP="008A2B7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A2B72">
                          <w:rPr>
                            <w:b/>
                            <w:sz w:val="20"/>
                            <w:szCs w:val="20"/>
                          </w:rPr>
                          <w:t>Aides autres que l’enseignant ?</w:t>
                        </w:r>
                      </w:p>
                      <w:p w:rsidR="008A2B72" w:rsidRPr="008A2B72" w:rsidRDefault="008A2B72" w:rsidP="008A2B7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A2B72">
                          <w:rPr>
                            <w:b/>
                            <w:sz w:val="20"/>
                            <w:szCs w:val="20"/>
                          </w:rPr>
                          <w:t>TICE, documents, besoin matériel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1032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DE22499" wp14:editId="77A2EF59">
                <wp:simplePos x="0" y="0"/>
                <wp:positionH relativeFrom="margin">
                  <wp:align>right</wp:align>
                </wp:positionH>
                <wp:positionV relativeFrom="paragraph">
                  <wp:posOffset>966470</wp:posOffset>
                </wp:positionV>
                <wp:extent cx="2800350" cy="1028700"/>
                <wp:effectExtent l="0" t="0" r="19050" b="1905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028700"/>
                          <a:chOff x="-1" y="0"/>
                          <a:chExt cx="3333751" cy="1019175"/>
                        </a:xfrm>
                        <a:noFill/>
                      </wpg:grpSpPr>
                      <wps:wsp>
                        <wps:cNvPr id="16" name="Rectangle avec coins arrondis en diagonale 16"/>
                        <wps:cNvSpPr/>
                        <wps:spPr>
                          <a:xfrm>
                            <a:off x="9525" y="9525"/>
                            <a:ext cx="3324225" cy="1009650"/>
                          </a:xfrm>
                          <a:prstGeom prst="round2Diag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9050" cap="flat" cmpd="sng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324225" cy="9906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B72" w:rsidRPr="008A2B72" w:rsidRDefault="008A2B72" w:rsidP="008A2B72">
                              <w:pPr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A2B72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EG : PHYSIQUE – CHIMIE</w:t>
                              </w:r>
                            </w:p>
                            <w:p w:rsidR="008A2B72" w:rsidRPr="008A2B72" w:rsidRDefault="008A2B72" w:rsidP="008A2B72">
                              <w:pPr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A2B72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Acoustique :</w:t>
                              </w:r>
                              <w:r w:rsidRPr="008A2B72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 xml:space="preserve"> Comment caractériser et exploiter un signal sonore ?</w:t>
                              </w:r>
                            </w:p>
                            <w:p w:rsidR="008A2B72" w:rsidRPr="008A2B72" w:rsidRDefault="008A2B72" w:rsidP="008A2B72">
                              <w:pPr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A2B72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Sécurité :</w:t>
                              </w:r>
                              <w:r w:rsidRPr="008A2B72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 xml:space="preserve"> Comment travailler en toute sécurité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22499" id="Groupe 15" o:spid="_x0000_s1059" style="position:absolute;margin-left:169.3pt;margin-top:76.1pt;width:220.5pt;height:81pt;z-index:251674624;mso-position-horizontal:right;mso-position-horizontal-relative:margin;mso-width-relative:margin;mso-height-relative:margin" coordorigin="" coordsize="3333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">
                <v:shape id="Rectangle avec coins arrondis en diagonale 16" o:spid="_x0000_s1060" style="position:absolute;left:95;top:95;width:33242;height:10096;visibility:visible;mso-wrap-style:square;v-text-anchor:middle" coordsize="3324225,10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" path="m168278,l3324225,r,l3324225,841372v,92937,-75341,168278,-168278,168278l,1009650r,l,168278c,75341,75341,,168278,xe" fillcolor="#a9d18e" strokecolor="#548235" strokeweight="1.5pt">
                  <v:stroke joinstyle="miter"/>
                  <v:path arrowok="t" o:connecttype="custom" o:connectlocs="168278,0;3324225,0;3324225,0;3324225,841372;3155947,1009650;0,1009650;0,1009650;0,168278;168278,0" o:connectangles="0,0,0,0,0,0,0,0,0"/>
                </v:shape>
                <v:shape id="_x0000_s1061" type="#_x0000_t202" style="position:absolute;width:3324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8A2B72" w:rsidRPr="008A2B72" w:rsidRDefault="008A2B72" w:rsidP="008A2B72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8A2B72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EG : PHYSIQUE – CHIMIE</w:t>
                        </w:r>
                      </w:p>
                      <w:p w:rsidR="008A2B72" w:rsidRPr="008A2B72" w:rsidRDefault="008A2B72" w:rsidP="008A2B72">
                        <w:pPr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  <w:r w:rsidRPr="008A2B72">
                          <w:rPr>
                            <w:rFonts w:cstheme="minorHAnsi"/>
                            <w:b/>
                            <w:sz w:val="18"/>
                            <w:szCs w:val="18"/>
                            <w:u w:val="single"/>
                          </w:rPr>
                          <w:t>Acoustique :</w:t>
                        </w:r>
                        <w:r w:rsidRPr="008A2B72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 xml:space="preserve"> Comment caractériser et exploiter un signal sonore ?</w:t>
                        </w:r>
                      </w:p>
                      <w:p w:rsidR="008A2B72" w:rsidRPr="008A2B72" w:rsidRDefault="008A2B72" w:rsidP="008A2B72">
                        <w:pPr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  <w:r w:rsidRPr="008A2B72">
                          <w:rPr>
                            <w:rFonts w:cstheme="minorHAnsi"/>
                            <w:b/>
                            <w:sz w:val="18"/>
                            <w:szCs w:val="18"/>
                            <w:u w:val="single"/>
                          </w:rPr>
                          <w:t>Sécurité :</w:t>
                        </w:r>
                        <w:r w:rsidRPr="008A2B72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 xml:space="preserve"> Comment travailler en toute sécurité 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1032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0C52D81" wp14:editId="676F9796">
                <wp:simplePos x="0" y="0"/>
                <wp:positionH relativeFrom="margin">
                  <wp:align>center</wp:align>
                </wp:positionH>
                <wp:positionV relativeFrom="paragraph">
                  <wp:posOffset>2814320</wp:posOffset>
                </wp:positionV>
                <wp:extent cx="2828925" cy="1476375"/>
                <wp:effectExtent l="0" t="0" r="28575" b="2857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476375"/>
                          <a:chOff x="-34019" y="0"/>
                          <a:chExt cx="3367769" cy="1019175"/>
                        </a:xfrm>
                        <a:noFill/>
                      </wpg:grpSpPr>
                      <wps:wsp>
                        <wps:cNvPr id="28" name="Rectangle avec coins arrondis en diagonale 28"/>
                        <wps:cNvSpPr/>
                        <wps:spPr>
                          <a:xfrm>
                            <a:off x="9525" y="9525"/>
                            <a:ext cx="3324225" cy="1009650"/>
                          </a:xfrm>
                          <a:prstGeom prst="round2Diag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19050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34019" y="0"/>
                            <a:ext cx="3358243" cy="9906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29B" w:rsidRPr="001C529B" w:rsidRDefault="001C529B" w:rsidP="001C529B">
                              <w:pPr>
                                <w:spacing w:after="120" w:line="276" w:lineRule="au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29B">
                                <w:rPr>
                                  <w:sz w:val="18"/>
                                  <w:szCs w:val="18"/>
                                </w:rPr>
                                <w:t>Pour chaque machine-outil, les personnels du lycée René Cassin se sont interrogés sur son positionnement et ont dû respecter scrupuleusement le cahier des charges de la sécurité.</w:t>
                              </w:r>
                            </w:p>
                            <w:p w:rsidR="001C529B" w:rsidRPr="001C529B" w:rsidRDefault="001C529B" w:rsidP="001C529B">
                              <w:pPr>
                                <w:spacing w:after="120" w:line="276" w:lineRule="au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Vous devrez déterminer d</w:t>
                              </w:r>
                              <w:r w:rsidRPr="001C529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ans quelle zone autour de la fraiseuse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il sera</w:t>
                              </w:r>
                              <w:r w:rsidRPr="001C529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nécessaire de porter des équipements de protection audi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tive.</w:t>
                              </w:r>
                            </w:p>
                            <w:p w:rsidR="001C529B" w:rsidRPr="008A2B72" w:rsidRDefault="001C529B" w:rsidP="001C529B">
                              <w:pPr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C52D81" id="Groupe 27" o:spid="_x0000_s1062" style="position:absolute;margin-left:0;margin-top:221.6pt;width:222.75pt;height:116.25pt;z-index:251682816;mso-position-horizontal:center;mso-position-horizontal-relative:margin;mso-width-relative:margin;mso-height-relative:margin" coordorigin="-340" coordsize="3367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">
                <v:shape id="Rectangle avec coins arrondis en diagonale 28" o:spid="_x0000_s1063" style="position:absolute;left:95;top:95;width:33242;height:10096;visibility:visible;mso-wrap-style:square;v-text-anchor:middle" coordsize="3324225,10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" path="m168278,l3324225,r,l3324225,841372v,92937,-75341,168278,-168278,168278l,1009650r,l,168278c,75341,75341,,168278,xe" fillcolor="#acb9ca [1311]" strokecolor="#8496b0 [1951]" strokeweight="1.5pt">
                  <v:stroke joinstyle="miter"/>
                  <v:path arrowok="t" o:connecttype="custom" o:connectlocs="168278,0;3324225,0;3324225,0;3324225,841372;3155947,1009650;0,1009650;0,1009650;0,168278;168278,0" o:connectangles="0,0,0,0,0,0,0,0,0"/>
                </v:shape>
                <v:shape id="_x0000_s1064" type="#_x0000_t202" style="position:absolute;left:-340;width:3358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1C529B" w:rsidRPr="001C529B" w:rsidRDefault="001C529B" w:rsidP="001C529B">
                        <w:pPr>
                          <w:spacing w:after="120"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C529B">
                          <w:rPr>
                            <w:sz w:val="18"/>
                            <w:szCs w:val="18"/>
                          </w:rPr>
                          <w:t>Pour chaque machine-outil, les personnels du lycée René Cassin se sont interrogés sur son positionnement et ont dû respecter scrupuleusement le cahier des charges de la sécurité.</w:t>
                        </w:r>
                      </w:p>
                      <w:p w:rsidR="001C529B" w:rsidRPr="001C529B" w:rsidRDefault="001C529B" w:rsidP="001C529B">
                        <w:pPr>
                          <w:spacing w:after="120" w:line="276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Vous devrez déterminer d</w:t>
                        </w:r>
                        <w:r w:rsidRPr="001C529B">
                          <w:rPr>
                            <w:b/>
                            <w:sz w:val="18"/>
                            <w:szCs w:val="18"/>
                          </w:rPr>
                          <w:t xml:space="preserve">ans quelle zone autour de la fraiseuse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il sera</w:t>
                        </w:r>
                        <w:r w:rsidRPr="001C529B">
                          <w:rPr>
                            <w:b/>
                            <w:sz w:val="18"/>
                            <w:szCs w:val="18"/>
                          </w:rPr>
                          <w:t xml:space="preserve"> nécessaire de porter des équipements de protection audi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tive.</w:t>
                        </w:r>
                      </w:p>
                      <w:p w:rsidR="001C529B" w:rsidRPr="008A2B72" w:rsidRDefault="001C529B" w:rsidP="001C529B">
                        <w:pPr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508D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C34A0A" wp14:editId="75FC0A8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667000" cy="1404620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D2" w:rsidRPr="00F508D2" w:rsidRDefault="00F508D2" w:rsidP="00F508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8D2">
                              <w:rPr>
                                <w:b/>
                                <w:sz w:val="28"/>
                                <w:szCs w:val="28"/>
                              </w:rPr>
                              <w:t>La prévention des</w:t>
                            </w:r>
                          </w:p>
                          <w:p w:rsidR="00F508D2" w:rsidRPr="00F508D2" w:rsidRDefault="00F508D2" w:rsidP="00F508D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F508D2">
                              <w:rPr>
                                <w:b/>
                                <w:sz w:val="28"/>
                                <w:szCs w:val="28"/>
                              </w:rPr>
                              <w:t>risques</w:t>
                            </w:r>
                            <w:proofErr w:type="gramEnd"/>
                          </w:p>
                          <w:p w:rsidR="00F508D2" w:rsidRPr="00F508D2" w:rsidRDefault="00F508D2" w:rsidP="00F508D2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F508D2">
                              <w:rPr>
                                <w:i/>
                                <w:color w:val="FF0000"/>
                                <w:u w:val="single"/>
                              </w:rPr>
                              <w:t>Objectif :</w:t>
                            </w:r>
                            <w:r w:rsidRPr="00F508D2">
                              <w:rPr>
                                <w:i/>
                                <w:color w:val="FF0000"/>
                              </w:rPr>
                              <w:t xml:space="preserve"> l’élève devra être capable de respecter et appliquer les consignes de sécurité sur un plateau technique et en salles de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34A0A" id="Zone de texte 2" o:spid="_x0000_s1065" type="#_x0000_t202" style="position:absolute;margin-left:0;margin-top:0;width:210pt;height:110.6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" stroked="f">
                <v:textbox style="mso-fit-shape-to-text:t">
                  <w:txbxContent>
                    <w:p w:rsidR="00F508D2" w:rsidRPr="00F508D2" w:rsidRDefault="00F508D2" w:rsidP="00F508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08D2">
                        <w:rPr>
                          <w:b/>
                          <w:sz w:val="28"/>
                          <w:szCs w:val="28"/>
                        </w:rPr>
                        <w:t>La prévention des</w:t>
                      </w:r>
                    </w:p>
                    <w:p w:rsidR="00F508D2" w:rsidRPr="00F508D2" w:rsidRDefault="00F508D2" w:rsidP="00F508D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F508D2">
                        <w:rPr>
                          <w:b/>
                          <w:sz w:val="28"/>
                          <w:szCs w:val="28"/>
                        </w:rPr>
                        <w:t>risques</w:t>
                      </w:r>
                      <w:proofErr w:type="gramEnd"/>
                    </w:p>
                    <w:p w:rsidR="00F508D2" w:rsidRPr="00F508D2" w:rsidRDefault="00F508D2" w:rsidP="00F508D2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F508D2">
                        <w:rPr>
                          <w:i/>
                          <w:color w:val="FF0000"/>
                          <w:u w:val="single"/>
                        </w:rPr>
                        <w:t>Objectif :</w:t>
                      </w:r>
                      <w:r w:rsidRPr="00F508D2">
                        <w:rPr>
                          <w:i/>
                          <w:color w:val="FF0000"/>
                        </w:rPr>
                        <w:t xml:space="preserve"> l’élève devra être capable de respecter et appliquer les consignes de sécurité sur un plateau technique et en salles de sciences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508D2" w:rsidSect="00F508D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D2"/>
    <w:rsid w:val="001C529B"/>
    <w:rsid w:val="00284681"/>
    <w:rsid w:val="0067771B"/>
    <w:rsid w:val="006B17DA"/>
    <w:rsid w:val="0071556A"/>
    <w:rsid w:val="00810323"/>
    <w:rsid w:val="008A2B72"/>
    <w:rsid w:val="00C1232E"/>
    <w:rsid w:val="00E37D04"/>
    <w:rsid w:val="00EC654A"/>
    <w:rsid w:val="00F5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D162"/>
  <w15:chartTrackingRefBased/>
  <w15:docId w15:val="{3909240B-59AD-4ADA-B9E1-9747389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cp:keywords/>
  <dc:description/>
  <cp:lastModifiedBy>Rectorat de Dijon</cp:lastModifiedBy>
  <cp:revision>4</cp:revision>
  <dcterms:created xsi:type="dcterms:W3CDTF">2019-11-02T18:05:00Z</dcterms:created>
  <dcterms:modified xsi:type="dcterms:W3CDTF">2019-11-02T19:38:00Z</dcterms:modified>
</cp:coreProperties>
</file>